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8AEC259" w:rsidR="00945EBE" w:rsidRPr="0006795C" w:rsidRDefault="0006795C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95C">
        <w:rPr>
          <w:rFonts w:asciiTheme="minorHAnsi" w:hAnsiTheme="minorHAnsi" w:cstheme="minorHAnsi"/>
          <w:b/>
          <w:sz w:val="24"/>
          <w:szCs w:val="24"/>
        </w:rPr>
        <w:t>The Promise: Our Savior Has Come Series</w:t>
      </w:r>
      <w:r w:rsidR="000121CE" w:rsidRPr="0006795C">
        <w:rPr>
          <w:rFonts w:asciiTheme="minorHAnsi" w:hAnsiTheme="minorHAnsi" w:cstheme="minorHAnsi"/>
          <w:b/>
          <w:sz w:val="24"/>
          <w:szCs w:val="24"/>
        </w:rPr>
        <w:tab/>
        <w:t xml:space="preserve">November </w:t>
      </w:r>
      <w:r w:rsidRPr="0006795C">
        <w:rPr>
          <w:rFonts w:asciiTheme="minorHAnsi" w:hAnsiTheme="minorHAnsi" w:cstheme="minorHAnsi"/>
          <w:b/>
          <w:sz w:val="24"/>
          <w:szCs w:val="24"/>
        </w:rPr>
        <w:t>28</w:t>
      </w:r>
      <w:r w:rsidR="00945EBE" w:rsidRPr="0006795C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7DAB828B" w14:textId="05E47439" w:rsidR="00F36494" w:rsidRPr="0006795C" w:rsidRDefault="0006795C" w:rsidP="0006795C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795C">
        <w:rPr>
          <w:rFonts w:asciiTheme="minorHAnsi" w:hAnsiTheme="minorHAnsi" w:cstheme="minorHAnsi"/>
          <w:b/>
          <w:bCs/>
          <w:sz w:val="24"/>
          <w:szCs w:val="24"/>
        </w:rPr>
        <w:t>Hope for a Savior</w:t>
      </w:r>
      <w:r w:rsidR="007D525E">
        <w:rPr>
          <w:rFonts w:asciiTheme="minorHAnsi" w:hAnsiTheme="minorHAnsi" w:cstheme="minorHAnsi"/>
          <w:b/>
          <w:bCs/>
          <w:sz w:val="24"/>
          <w:szCs w:val="24"/>
        </w:rPr>
        <w:t>: Luke 2:21-35</w:t>
      </w:r>
    </w:p>
    <w:p w14:paraId="216287F0" w14:textId="324C5DFA" w:rsidR="0006795C" w:rsidRPr="0006795C" w:rsidRDefault="007D525E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Obedience of Joseph and Mary</w:t>
      </w:r>
    </w:p>
    <w:p w14:paraId="1C55AEDC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“His name was then called Jesus, the name given by the angel before He was conceived in the womb” (2:21)</w:t>
      </w:r>
    </w:p>
    <w:p w14:paraId="1E21FA80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“And when the days for their purification according to the law of Moses were completed” (2:22)</w:t>
      </w:r>
    </w:p>
    <w:p w14:paraId="3C64F74F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“As it is written in the Law of the Lord” (2:23)</w:t>
      </w:r>
    </w:p>
    <w:p w14:paraId="087075F5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“To offer a sacrifice according to what was said in the Law of the Lord” (2:24)</w:t>
      </w:r>
    </w:p>
    <w:p w14:paraId="66417C73" w14:textId="7722E10B" w:rsidR="0006795C" w:rsidRPr="0006795C" w:rsidRDefault="007D525E" w:rsidP="007D525E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established by belief that what </w:t>
      </w:r>
      <w:r w:rsidRPr="007D525E">
        <w:rPr>
          <w:rFonts w:asciiTheme="minorHAnsi" w:hAnsiTheme="minorHAnsi" w:cstheme="minorHAnsi"/>
          <w:b/>
          <w:bCs/>
          <w:sz w:val="24"/>
          <w:szCs w:val="24"/>
          <w:u w:val="single"/>
        </w:rPr>
        <w:t>God has said will happen</w:t>
      </w:r>
    </w:p>
    <w:p w14:paraId="12ECD326" w14:textId="1034D41F" w:rsidR="0006795C" w:rsidRPr="0006795C" w:rsidRDefault="007D525E" w:rsidP="0006795C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</w:t>
      </w:r>
    </w:p>
    <w:p w14:paraId="4A3FC4E0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an aged man</w:t>
      </w:r>
    </w:p>
    <w:p w14:paraId="0B708FC8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Some scholars suggest he was 112 at the time</w:t>
      </w:r>
    </w:p>
    <w:p w14:paraId="7848AD4A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Age is not the point of the text but that God promised a message for Simeon and he lived long enough to see God’s promise fulfilled</w:t>
      </w:r>
    </w:p>
    <w:p w14:paraId="08E4CDF7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 devout follower of the Lord</w:t>
      </w:r>
    </w:p>
    <w:p w14:paraId="4CBE34ED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righteous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and devout” (2:25)</w:t>
      </w:r>
    </w:p>
    <w:p w14:paraId="24811728" w14:textId="77777777" w:rsidR="002A27A9" w:rsidRDefault="009B42B1" w:rsidP="002A27A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2A27A9" w:rsidRPr="007D525E">
        <w:rPr>
          <w:rFonts w:asciiTheme="minorHAnsi" w:hAnsiTheme="minorHAnsi" w:cstheme="minorHAnsi"/>
          <w:sz w:val="24"/>
          <w:szCs w:val="24"/>
        </w:rPr>
        <w:t>Simeon and the Holy Spirit</w:t>
      </w:r>
    </w:p>
    <w:p w14:paraId="07622F1A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Holy Spirit was upon him” (2:25)</w:t>
      </w:r>
    </w:p>
    <w:p w14:paraId="5CB5BC8E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revealed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to him by the Holy Spirit” (2:26)</w:t>
      </w:r>
    </w:p>
    <w:p w14:paraId="430F71B2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“He came in the Spirit into the temple” (2:27)</w:t>
      </w:r>
    </w:p>
    <w:p w14:paraId="428998E6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Being in the Spirit leads a person to follow the Lord’s promptings, even </w:t>
      </w:r>
      <w:r w:rsidRPr="007D525E">
        <w:rPr>
          <w:rFonts w:asciiTheme="minorHAnsi" w:hAnsiTheme="minorHAnsi" w:cstheme="minorHAnsi"/>
          <w:b/>
          <w:bCs/>
          <w:sz w:val="24"/>
          <w:szCs w:val="24"/>
          <w:u w:val="single"/>
        </w:rPr>
        <w:t>when it is not clear why</w:t>
      </w:r>
    </w:p>
    <w:p w14:paraId="33BB843A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Holy Spirit had revealed to him a very special privilege</w:t>
      </w:r>
    </w:p>
    <w:p w14:paraId="3BCC624A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would “see the Lord’s Christ” (2:26)</w:t>
      </w:r>
    </w:p>
    <w:p w14:paraId="2AE373B8" w14:textId="77777777" w:rsidR="002A27A9" w:rsidRDefault="002A27A9" w:rsidP="002A27A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</w:t>
      </w:r>
      <w:r w:rsidRPr="007D525E">
        <w:rPr>
          <w:rFonts w:asciiTheme="minorHAnsi" w:hAnsiTheme="minorHAnsi" w:cstheme="minorHAnsi"/>
          <w:b/>
          <w:bCs/>
          <w:sz w:val="24"/>
          <w:szCs w:val="24"/>
          <w:u w:val="single"/>
        </w:rPr>
        <w:t>Holy Spirit dependent</w:t>
      </w:r>
    </w:p>
    <w:p w14:paraId="72DB3494" w14:textId="77777777" w:rsidR="002A27A9" w:rsidRDefault="002A27A9" w:rsidP="002A27A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Simeon Trusted in </w:t>
      </w:r>
      <w:r w:rsidRPr="007D525E">
        <w:rPr>
          <w:rFonts w:asciiTheme="minorHAnsi" w:hAnsiTheme="minorHAnsi" w:cstheme="minorHAnsi"/>
          <w:b/>
          <w:bCs/>
          <w:sz w:val="24"/>
          <w:szCs w:val="24"/>
          <w:u w:val="single"/>
        </w:rPr>
        <w:t>God’s Sovereignty</w:t>
      </w:r>
    </w:p>
    <w:p w14:paraId="5E7D10B1" w14:textId="77777777" w:rsidR="007D525E" w:rsidRPr="007D525E" w:rsidRDefault="007D525E" w:rsidP="00861189">
      <w:pPr>
        <w:numPr>
          <w:ilvl w:val="0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Despite the long wait that Israel had endured, Simeon knew God had a purpose in the waiting</w:t>
      </w:r>
    </w:p>
    <w:p w14:paraId="7EF64B1C" w14:textId="77777777" w:rsidR="007D525E" w:rsidRPr="007D525E" w:rsidRDefault="007D525E" w:rsidP="00861189">
      <w:pPr>
        <w:numPr>
          <w:ilvl w:val="1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Hope is the confident expectation that God will cause to happen what He has promised</w:t>
      </w:r>
    </w:p>
    <w:p w14:paraId="49AC7831" w14:textId="77777777" w:rsidR="002A27A9" w:rsidRDefault="002A27A9" w:rsidP="002A27A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Simeon’s Prophecies</w:t>
      </w:r>
    </w:p>
    <w:p w14:paraId="788BD5ED" w14:textId="77777777" w:rsidR="007D525E" w:rsidRPr="007D525E" w:rsidRDefault="007D525E" w:rsidP="00861189">
      <w:pPr>
        <w:numPr>
          <w:ilvl w:val="0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“My eyes have seen Your salvation”</w:t>
      </w:r>
    </w:p>
    <w:p w14:paraId="279AD50B" w14:textId="77777777" w:rsidR="007D525E" w:rsidRPr="007D525E" w:rsidRDefault="007D525E" w:rsidP="00861189">
      <w:pPr>
        <w:numPr>
          <w:ilvl w:val="1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Which would save from eternal destruction both Jews and Gentiles from many generations</w:t>
      </w:r>
    </w:p>
    <w:p w14:paraId="79EBC8DB" w14:textId="77777777" w:rsidR="007D525E" w:rsidRPr="007D525E" w:rsidRDefault="007D525E" w:rsidP="00861189">
      <w:pPr>
        <w:numPr>
          <w:ilvl w:val="2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 light of revelation to the Gentiles,</w:t>
      </w:r>
      <w:r w:rsidRPr="007D525E">
        <w:rPr>
          <w:rFonts w:asciiTheme="minorHAnsi" w:hAnsiTheme="minorHAnsi" w:cstheme="minorHAnsi"/>
          <w:sz w:val="24"/>
          <w:szCs w:val="24"/>
        </w:rPr>
        <w:br/>
        <w:t>And the glory of Your people Israel” (2:32)</w:t>
      </w:r>
    </w:p>
    <w:p w14:paraId="65856CCC" w14:textId="77777777" w:rsidR="009B42B1" w:rsidRPr="009B42B1" w:rsidRDefault="009B42B1" w:rsidP="002A27A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Hope </w:t>
      </w:r>
      <w:r w:rsidRPr="009B42B1">
        <w:rPr>
          <w:rFonts w:asciiTheme="minorHAnsi" w:hAnsiTheme="minorHAnsi" w:cstheme="minorHAnsi"/>
          <w:b/>
          <w:bCs/>
          <w:sz w:val="24"/>
          <w:szCs w:val="24"/>
          <w:u w:val="single"/>
        </w:rPr>
        <w:t>enables perseverance</w:t>
      </w:r>
      <w:r w:rsidRPr="009B42B1">
        <w:rPr>
          <w:rFonts w:asciiTheme="minorHAnsi" w:hAnsiTheme="minorHAnsi" w:cstheme="minorHAnsi"/>
          <w:sz w:val="24"/>
          <w:szCs w:val="24"/>
        </w:rPr>
        <w:t>, even when it comes with great pain</w:t>
      </w:r>
    </w:p>
    <w:p w14:paraId="4AABB609" w14:textId="77777777" w:rsidR="009B42B1" w:rsidRPr="009B42B1" w:rsidRDefault="009B42B1" w:rsidP="002A27A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Authentic hope can only come </w:t>
      </w:r>
      <w:r w:rsidRPr="009B42B1">
        <w:rPr>
          <w:rFonts w:asciiTheme="minorHAnsi" w:hAnsiTheme="minorHAnsi" w:cstheme="minorHAnsi"/>
          <w:b/>
          <w:bCs/>
          <w:sz w:val="24"/>
          <w:szCs w:val="24"/>
          <w:u w:val="single"/>
        </w:rPr>
        <w:t>through the Savior</w:t>
      </w:r>
    </w:p>
    <w:p w14:paraId="3B2D92A0" w14:textId="2E2E8B2D" w:rsidR="000462D2" w:rsidRPr="0006795C" w:rsidRDefault="002A27A9" w:rsidP="00476239">
      <w:pPr>
        <w:pBdr>
          <w:bottom w:val="single" w:sz="18" w:space="1" w:color="auto"/>
        </w:pBd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0462D2" w:rsidRPr="0006795C">
        <w:rPr>
          <w:rFonts w:asciiTheme="minorHAnsi" w:hAnsiTheme="minorHAnsi" w:cstheme="minorHAnsi"/>
          <w:b/>
          <w:sz w:val="24"/>
          <w:szCs w:val="24"/>
        </w:rPr>
        <w:lastRenderedPageBreak/>
        <w:t>The Promise: Our Savior Has Come Series</w:t>
      </w:r>
      <w:r w:rsidR="000462D2" w:rsidRPr="0006795C">
        <w:rPr>
          <w:rFonts w:asciiTheme="minorHAnsi" w:hAnsiTheme="minorHAnsi" w:cstheme="minorHAnsi"/>
          <w:b/>
          <w:sz w:val="24"/>
          <w:szCs w:val="24"/>
        </w:rPr>
        <w:tab/>
        <w:t>November 28, 2021</w:t>
      </w:r>
    </w:p>
    <w:p w14:paraId="5E5EE250" w14:textId="77777777" w:rsidR="000462D2" w:rsidRPr="0006795C" w:rsidRDefault="000462D2" w:rsidP="000462D2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795C">
        <w:rPr>
          <w:rFonts w:asciiTheme="minorHAnsi" w:hAnsiTheme="minorHAnsi" w:cstheme="minorHAnsi"/>
          <w:b/>
          <w:bCs/>
          <w:sz w:val="24"/>
          <w:szCs w:val="24"/>
        </w:rPr>
        <w:t>Hope for a Savior</w:t>
      </w:r>
      <w:r>
        <w:rPr>
          <w:rFonts w:asciiTheme="minorHAnsi" w:hAnsiTheme="minorHAnsi" w:cstheme="minorHAnsi"/>
          <w:b/>
          <w:bCs/>
          <w:sz w:val="24"/>
          <w:szCs w:val="24"/>
        </w:rPr>
        <w:t>: Luke 2:21-35</w:t>
      </w:r>
    </w:p>
    <w:p w14:paraId="791CEDE7" w14:textId="77777777" w:rsidR="000462D2" w:rsidRPr="0006795C" w:rsidRDefault="000462D2" w:rsidP="000462D2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Obedience of Joseph and Mary</w:t>
      </w:r>
    </w:p>
    <w:p w14:paraId="65DFA4C3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“His name was then called Jesus, the name given by the angel before He was conceived in the womb” (2:21)</w:t>
      </w:r>
    </w:p>
    <w:p w14:paraId="4FC0B1C5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“And when the days for their purification according to the law of Moses were completed” (2:22)</w:t>
      </w:r>
    </w:p>
    <w:p w14:paraId="2E709FBE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“As it is written in the Law of the Lord” (2:23)</w:t>
      </w:r>
    </w:p>
    <w:p w14:paraId="31AD194F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“To offer a sacrifice according to what was said in the Law of the Lord” (2:24)</w:t>
      </w:r>
    </w:p>
    <w:p w14:paraId="58B0CB02" w14:textId="4BB6B58F" w:rsidR="000462D2" w:rsidRPr="0006795C" w:rsidRDefault="000462D2" w:rsidP="000462D2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established by belief that what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1168E75E" w14:textId="77777777" w:rsidR="000462D2" w:rsidRPr="0006795C" w:rsidRDefault="000462D2" w:rsidP="000462D2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</w:t>
      </w:r>
    </w:p>
    <w:p w14:paraId="0080BA3F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an aged man</w:t>
      </w:r>
    </w:p>
    <w:p w14:paraId="6575C618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Some scholars suggest he was 112 at the time</w:t>
      </w:r>
    </w:p>
    <w:p w14:paraId="723D844C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Age is not the point of the text but that God promised a message for Simeon and he lived long enough to see God’s promise fulfilled</w:t>
      </w:r>
    </w:p>
    <w:p w14:paraId="3D094D66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 devout follower of the Lord</w:t>
      </w:r>
    </w:p>
    <w:p w14:paraId="28EB0A36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righteous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and devout” (2:25)</w:t>
      </w:r>
    </w:p>
    <w:p w14:paraId="2B3D5FE9" w14:textId="77777777" w:rsidR="00476239" w:rsidRPr="0006795C" w:rsidRDefault="000462D2" w:rsidP="00476239">
      <w:pPr>
        <w:pBdr>
          <w:bottom w:val="single" w:sz="18" w:space="1" w:color="auto"/>
        </w:pBd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476239" w:rsidRPr="0006795C">
        <w:rPr>
          <w:rFonts w:asciiTheme="minorHAnsi" w:hAnsiTheme="minorHAnsi" w:cstheme="minorHAnsi"/>
          <w:b/>
          <w:sz w:val="24"/>
          <w:szCs w:val="24"/>
        </w:rPr>
        <w:t>The Promise: Our Savior Has Come Series</w:t>
      </w:r>
      <w:r w:rsidR="00476239" w:rsidRPr="0006795C">
        <w:rPr>
          <w:rFonts w:asciiTheme="minorHAnsi" w:hAnsiTheme="minorHAnsi" w:cstheme="minorHAnsi"/>
          <w:b/>
          <w:sz w:val="24"/>
          <w:szCs w:val="24"/>
        </w:rPr>
        <w:tab/>
        <w:t>November 28, 2021</w:t>
      </w:r>
    </w:p>
    <w:p w14:paraId="6C9534AD" w14:textId="77777777" w:rsidR="00476239" w:rsidRPr="0006795C" w:rsidRDefault="00476239" w:rsidP="00476239">
      <w:pPr>
        <w:tabs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795C">
        <w:rPr>
          <w:rFonts w:asciiTheme="minorHAnsi" w:hAnsiTheme="minorHAnsi" w:cstheme="minorHAnsi"/>
          <w:b/>
          <w:bCs/>
          <w:sz w:val="24"/>
          <w:szCs w:val="24"/>
        </w:rPr>
        <w:t>Hope for a Savior</w:t>
      </w:r>
      <w:r>
        <w:rPr>
          <w:rFonts w:asciiTheme="minorHAnsi" w:hAnsiTheme="minorHAnsi" w:cstheme="minorHAnsi"/>
          <w:b/>
          <w:bCs/>
          <w:sz w:val="24"/>
          <w:szCs w:val="24"/>
        </w:rPr>
        <w:t>: Luke 2:21-35</w:t>
      </w:r>
    </w:p>
    <w:p w14:paraId="3312B22E" w14:textId="77777777" w:rsidR="00476239" w:rsidRPr="0006795C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Obedience of Joseph and Mary</w:t>
      </w:r>
    </w:p>
    <w:p w14:paraId="6F4A66C0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“His name was then called Jesus, the name given by the angel before He was conceived in the womb” (2:21)</w:t>
      </w:r>
    </w:p>
    <w:p w14:paraId="1454BE00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“And when the days for their purification according to the law of Moses were completed” (2:22)</w:t>
      </w:r>
    </w:p>
    <w:p w14:paraId="1209CF5C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“As it is written in the Law of the Lord” (2:23)</w:t>
      </w:r>
    </w:p>
    <w:p w14:paraId="1D64A93B" w14:textId="77777777" w:rsidR="007D525E" w:rsidRPr="007D525E" w:rsidRDefault="007D525E" w:rsidP="00861189">
      <w:pPr>
        <w:numPr>
          <w:ilvl w:val="0"/>
          <w:numId w:val="2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“To offer a sacrifice according to what was said in the Law of the Lord” (2:24)</w:t>
      </w:r>
    </w:p>
    <w:p w14:paraId="39BD07BD" w14:textId="77777777" w:rsidR="00476239" w:rsidRPr="0006795C" w:rsidRDefault="00476239" w:rsidP="0047623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established by belief that what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23DEA631" w14:textId="77777777" w:rsidR="00476239" w:rsidRPr="0006795C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</w:t>
      </w:r>
    </w:p>
    <w:p w14:paraId="2F9A790C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an aged man</w:t>
      </w:r>
    </w:p>
    <w:p w14:paraId="542293A1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Some scholars suggest he was 112 at the time</w:t>
      </w:r>
    </w:p>
    <w:p w14:paraId="4D867243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Age is not the point of the text but that God promised a message for Simeon and he lived long enough to see God’s promise fulfilled</w:t>
      </w:r>
    </w:p>
    <w:p w14:paraId="39DA47F6" w14:textId="77777777" w:rsidR="007D525E" w:rsidRPr="007D525E" w:rsidRDefault="007D525E" w:rsidP="00861189">
      <w:pPr>
        <w:numPr>
          <w:ilvl w:val="0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was a devout follower of the Lord</w:t>
      </w:r>
    </w:p>
    <w:p w14:paraId="0607771F" w14:textId="77777777" w:rsidR="007D525E" w:rsidRPr="007D525E" w:rsidRDefault="007D525E" w:rsidP="00861189">
      <w:pPr>
        <w:numPr>
          <w:ilvl w:val="1"/>
          <w:numId w:val="3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righteous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and devout” (2:25)</w:t>
      </w:r>
    </w:p>
    <w:p w14:paraId="6382CE2B" w14:textId="67719010" w:rsidR="00476239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Pr="007D525E">
        <w:rPr>
          <w:rFonts w:asciiTheme="minorHAnsi" w:hAnsiTheme="minorHAnsi" w:cstheme="minorHAnsi"/>
          <w:sz w:val="24"/>
          <w:szCs w:val="24"/>
        </w:rPr>
        <w:lastRenderedPageBreak/>
        <w:t>Simeon and the Holy Spirit</w:t>
      </w:r>
    </w:p>
    <w:p w14:paraId="2C2C3F82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Holy Spirit was upon him” (2:25)</w:t>
      </w:r>
    </w:p>
    <w:p w14:paraId="388D29AE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revealed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to him by the Holy Spirit” (2:26)</w:t>
      </w:r>
    </w:p>
    <w:p w14:paraId="1A84CEAE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“He came in the Spirit into the temple” (2:27)</w:t>
      </w:r>
    </w:p>
    <w:p w14:paraId="73F9B436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Being in the Spirit leads a person to follow the Lord’s promptings, even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______________________________</w:t>
      </w:r>
    </w:p>
    <w:p w14:paraId="4D837500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Holy Spirit had revealed to him a very special privilege</w:t>
      </w:r>
    </w:p>
    <w:p w14:paraId="472C64BB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would “see the Lord’s Christ” (2:26)</w:t>
      </w:r>
    </w:p>
    <w:p w14:paraId="0D212AB6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______________________________________</w:t>
      </w:r>
    </w:p>
    <w:p w14:paraId="4C703440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Simeon Trusted in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07915491" w14:textId="77777777" w:rsidR="007D525E" w:rsidRPr="007D525E" w:rsidRDefault="007D525E" w:rsidP="00861189">
      <w:pPr>
        <w:numPr>
          <w:ilvl w:val="0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Despite the long wait that Israel had endured, Simeon knew God had a purpose in the waiting</w:t>
      </w:r>
    </w:p>
    <w:p w14:paraId="6D6605EE" w14:textId="77777777" w:rsidR="007D525E" w:rsidRPr="007D525E" w:rsidRDefault="007D525E" w:rsidP="00861189">
      <w:pPr>
        <w:numPr>
          <w:ilvl w:val="1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Hope is the confident expectation that God will cause to happen what He has promised</w:t>
      </w:r>
    </w:p>
    <w:p w14:paraId="7DFE71B2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Simeon’s Prophecies</w:t>
      </w:r>
    </w:p>
    <w:p w14:paraId="255CABC8" w14:textId="77777777" w:rsidR="007D525E" w:rsidRPr="007D525E" w:rsidRDefault="007D525E" w:rsidP="00861189">
      <w:pPr>
        <w:numPr>
          <w:ilvl w:val="0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“My eyes have seen Your salvation”</w:t>
      </w:r>
    </w:p>
    <w:p w14:paraId="6F36E3B5" w14:textId="77777777" w:rsidR="007D525E" w:rsidRPr="007D525E" w:rsidRDefault="007D525E" w:rsidP="00861189">
      <w:pPr>
        <w:numPr>
          <w:ilvl w:val="1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Which would save from eternal destruction both Jews and Gentiles from many generations</w:t>
      </w:r>
    </w:p>
    <w:p w14:paraId="27CA7E9B" w14:textId="77777777" w:rsidR="007D525E" w:rsidRPr="007D525E" w:rsidRDefault="007D525E" w:rsidP="00861189">
      <w:pPr>
        <w:numPr>
          <w:ilvl w:val="2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 light of revelation to the Gentiles,</w:t>
      </w:r>
      <w:r w:rsidRPr="007D525E">
        <w:rPr>
          <w:rFonts w:asciiTheme="minorHAnsi" w:hAnsiTheme="minorHAnsi" w:cstheme="minorHAnsi"/>
          <w:sz w:val="24"/>
          <w:szCs w:val="24"/>
        </w:rPr>
        <w:br/>
        <w:t>And the glory of Your people Israel” (2:32)</w:t>
      </w:r>
    </w:p>
    <w:p w14:paraId="1E67D0DC" w14:textId="77777777" w:rsidR="009B42B1" w:rsidRPr="009B42B1" w:rsidRDefault="009B42B1" w:rsidP="0047623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Hope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  <w:r w:rsidRPr="009B42B1">
        <w:rPr>
          <w:rFonts w:asciiTheme="minorHAnsi" w:hAnsiTheme="minorHAnsi" w:cstheme="minorHAnsi"/>
          <w:sz w:val="24"/>
          <w:szCs w:val="24"/>
        </w:rPr>
        <w:t>, even when it comes with great pain</w:t>
      </w:r>
    </w:p>
    <w:p w14:paraId="6C2DDACD" w14:textId="28D6F3D2" w:rsidR="009B42B1" w:rsidRDefault="009B42B1" w:rsidP="0047623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Authentic hope can only come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4F3E79C3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column"/>
      </w:r>
      <w:r w:rsidRPr="007D525E">
        <w:rPr>
          <w:rFonts w:asciiTheme="minorHAnsi" w:hAnsiTheme="minorHAnsi" w:cstheme="minorHAnsi"/>
          <w:sz w:val="24"/>
          <w:szCs w:val="24"/>
        </w:rPr>
        <w:t>Simeon and the Holy Spirit</w:t>
      </w:r>
    </w:p>
    <w:p w14:paraId="2AD21578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Holy Spirit was upon him” (2:25)</w:t>
      </w:r>
    </w:p>
    <w:p w14:paraId="588E5816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</w:t>
      </w:r>
      <w:proofErr w:type="gramStart"/>
      <w:r w:rsidRPr="007D525E">
        <w:rPr>
          <w:rFonts w:asciiTheme="minorHAnsi" w:hAnsiTheme="minorHAnsi" w:cstheme="minorHAnsi"/>
          <w:sz w:val="24"/>
          <w:szCs w:val="24"/>
        </w:rPr>
        <w:t>revealed</w:t>
      </w:r>
      <w:proofErr w:type="gramEnd"/>
      <w:r w:rsidRPr="007D525E">
        <w:rPr>
          <w:rFonts w:asciiTheme="minorHAnsi" w:hAnsiTheme="minorHAnsi" w:cstheme="minorHAnsi"/>
          <w:sz w:val="24"/>
          <w:szCs w:val="24"/>
        </w:rPr>
        <w:t xml:space="preserve"> to him by the Holy Spirit” (2:26)</w:t>
      </w:r>
    </w:p>
    <w:p w14:paraId="67D6265F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“He came in the Spirit into the temple” (2:27)</w:t>
      </w:r>
    </w:p>
    <w:p w14:paraId="1D8AF74F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Being in the Spirit leads a person to follow the Lord’s promptings, even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______________________________</w:t>
      </w:r>
    </w:p>
    <w:p w14:paraId="773E61A5" w14:textId="77777777" w:rsidR="007D525E" w:rsidRPr="007D525E" w:rsidRDefault="007D525E" w:rsidP="00861189">
      <w:pPr>
        <w:numPr>
          <w:ilvl w:val="0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The Holy Spirit had revealed to him a very special privilege</w:t>
      </w:r>
    </w:p>
    <w:p w14:paraId="2F34EFE1" w14:textId="77777777" w:rsidR="007D525E" w:rsidRPr="007D525E" w:rsidRDefault="007D525E" w:rsidP="00861189">
      <w:pPr>
        <w:numPr>
          <w:ilvl w:val="1"/>
          <w:numId w:val="4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He would “see the Lord’s Christ” (2:26)</w:t>
      </w:r>
    </w:p>
    <w:p w14:paraId="1CE344CF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Hope is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______________________________________</w:t>
      </w:r>
    </w:p>
    <w:p w14:paraId="55D38A45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525E">
        <w:rPr>
          <w:rFonts w:asciiTheme="minorHAnsi" w:hAnsiTheme="minorHAnsi" w:cstheme="minorHAnsi"/>
          <w:sz w:val="24"/>
          <w:szCs w:val="24"/>
        </w:rPr>
        <w:t xml:space="preserve">Simeon Trusted in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2F6C6770" w14:textId="77777777" w:rsidR="007D525E" w:rsidRPr="007D525E" w:rsidRDefault="007D525E" w:rsidP="00861189">
      <w:pPr>
        <w:numPr>
          <w:ilvl w:val="0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Despite the long wait that Israel had endured, Simeon knew God had a purpose in the waiting</w:t>
      </w:r>
    </w:p>
    <w:p w14:paraId="6CC8FC84" w14:textId="77777777" w:rsidR="007D525E" w:rsidRPr="007D525E" w:rsidRDefault="007D525E" w:rsidP="00861189">
      <w:pPr>
        <w:numPr>
          <w:ilvl w:val="1"/>
          <w:numId w:val="5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Hope is the confident expectation that God will cause to happen what He has promised</w:t>
      </w:r>
    </w:p>
    <w:p w14:paraId="758C4312" w14:textId="77777777" w:rsidR="00476239" w:rsidRDefault="00476239" w:rsidP="00476239">
      <w:pPr>
        <w:tabs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Simeon’s Prophecies</w:t>
      </w:r>
    </w:p>
    <w:p w14:paraId="20F5F1C4" w14:textId="77777777" w:rsidR="007D525E" w:rsidRPr="007D525E" w:rsidRDefault="007D525E" w:rsidP="00861189">
      <w:pPr>
        <w:numPr>
          <w:ilvl w:val="0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“My eyes have seen Your salvation”</w:t>
      </w:r>
    </w:p>
    <w:p w14:paraId="1648B928" w14:textId="77777777" w:rsidR="007D525E" w:rsidRPr="007D525E" w:rsidRDefault="007D525E" w:rsidP="00861189">
      <w:pPr>
        <w:numPr>
          <w:ilvl w:val="1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Which would save from eternal destruction both Jews and Gentiles from many generations</w:t>
      </w:r>
    </w:p>
    <w:p w14:paraId="7EF3FBE9" w14:textId="77777777" w:rsidR="007D525E" w:rsidRPr="007D525E" w:rsidRDefault="007D525E" w:rsidP="00861189">
      <w:pPr>
        <w:numPr>
          <w:ilvl w:val="2"/>
          <w:numId w:val="6"/>
        </w:numPr>
        <w:tabs>
          <w:tab w:val="right" w:pos="684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7D525E">
        <w:rPr>
          <w:rFonts w:asciiTheme="minorHAnsi" w:hAnsiTheme="minorHAnsi" w:cstheme="minorHAnsi"/>
          <w:sz w:val="24"/>
          <w:szCs w:val="24"/>
        </w:rPr>
        <w:t>“A light of revelation to the Gentiles,</w:t>
      </w:r>
      <w:r w:rsidRPr="007D525E">
        <w:rPr>
          <w:rFonts w:asciiTheme="minorHAnsi" w:hAnsiTheme="minorHAnsi" w:cstheme="minorHAnsi"/>
          <w:sz w:val="24"/>
          <w:szCs w:val="24"/>
        </w:rPr>
        <w:br/>
        <w:t>And the glory of Your people Israel” (2:32)</w:t>
      </w:r>
    </w:p>
    <w:p w14:paraId="71140550" w14:textId="77777777" w:rsidR="009B42B1" w:rsidRPr="009B42B1" w:rsidRDefault="009B42B1" w:rsidP="0047623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Hope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  <w:r w:rsidRPr="009B42B1">
        <w:rPr>
          <w:rFonts w:asciiTheme="minorHAnsi" w:hAnsiTheme="minorHAnsi" w:cstheme="minorHAnsi"/>
          <w:sz w:val="24"/>
          <w:szCs w:val="24"/>
        </w:rPr>
        <w:t>, even when it comes with great pain</w:t>
      </w:r>
    </w:p>
    <w:p w14:paraId="281CCF04" w14:textId="77777777" w:rsidR="009B42B1" w:rsidRPr="009B42B1" w:rsidRDefault="009B42B1" w:rsidP="00476239">
      <w:pPr>
        <w:tabs>
          <w:tab w:val="right" w:pos="6840"/>
        </w:tabs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9B42B1">
        <w:rPr>
          <w:rFonts w:asciiTheme="minorHAnsi" w:hAnsiTheme="minorHAnsi" w:cstheme="minorHAnsi"/>
          <w:sz w:val="24"/>
          <w:szCs w:val="24"/>
        </w:rPr>
        <w:t xml:space="preserve">Authentic hope can only come </w:t>
      </w:r>
      <w:r w:rsidR="00476239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___________________</w:t>
      </w:r>
    </w:p>
    <w:p w14:paraId="59548EDD" w14:textId="743E9727" w:rsidR="009B42B1" w:rsidRPr="009B42B1" w:rsidRDefault="009B42B1" w:rsidP="00476239">
      <w:pPr>
        <w:tabs>
          <w:tab w:val="right" w:pos="6840"/>
        </w:tabs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</w:p>
    <w:sectPr w:rsidR="009B42B1" w:rsidRPr="009B42B1" w:rsidSect="00476239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7B84" w14:textId="77777777" w:rsidR="005D74BF" w:rsidRDefault="005D74BF" w:rsidP="000B2EF1">
      <w:pPr>
        <w:spacing w:after="0" w:line="240" w:lineRule="auto"/>
      </w:pPr>
      <w:r>
        <w:separator/>
      </w:r>
    </w:p>
  </w:endnote>
  <w:endnote w:type="continuationSeparator" w:id="0">
    <w:p w14:paraId="50F34B59" w14:textId="77777777" w:rsidR="005D74BF" w:rsidRDefault="005D74BF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8261" w14:textId="77777777" w:rsidR="005D74BF" w:rsidRDefault="005D74BF" w:rsidP="000B2EF1">
      <w:pPr>
        <w:spacing w:after="0" w:line="240" w:lineRule="auto"/>
      </w:pPr>
      <w:r>
        <w:separator/>
      </w:r>
    </w:p>
  </w:footnote>
  <w:footnote w:type="continuationSeparator" w:id="0">
    <w:p w14:paraId="1E74797F" w14:textId="77777777" w:rsidR="005D74BF" w:rsidRDefault="005D74BF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00E"/>
    <w:multiLevelType w:val="hybridMultilevel"/>
    <w:tmpl w:val="BB822520"/>
    <w:lvl w:ilvl="0" w:tplc="A0C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3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06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7F7531"/>
    <w:multiLevelType w:val="hybridMultilevel"/>
    <w:tmpl w:val="66E6FB02"/>
    <w:lvl w:ilvl="0" w:tplc="08B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8C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6C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E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E36E81"/>
    <w:multiLevelType w:val="hybridMultilevel"/>
    <w:tmpl w:val="29923CF2"/>
    <w:lvl w:ilvl="0" w:tplc="978C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7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C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4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2F0EFB"/>
    <w:multiLevelType w:val="hybridMultilevel"/>
    <w:tmpl w:val="C1928BAE"/>
    <w:lvl w:ilvl="0" w:tplc="3CAC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2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C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2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4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42998"/>
    <w:multiLevelType w:val="hybridMultilevel"/>
    <w:tmpl w:val="EFD8D3C4"/>
    <w:lvl w:ilvl="0" w:tplc="9EAA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85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0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A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10F8"/>
    <w:rsid w:val="00481860"/>
    <w:rsid w:val="00483399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6E95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4BF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437"/>
    <w:rsid w:val="00690278"/>
    <w:rsid w:val="00690F8E"/>
    <w:rsid w:val="0069137B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2021-11-26T16:38:00Z</cp:lastPrinted>
  <dcterms:created xsi:type="dcterms:W3CDTF">2021-11-26T16:40:00Z</dcterms:created>
  <dcterms:modified xsi:type="dcterms:W3CDTF">2021-11-26T16:40:00Z</dcterms:modified>
</cp:coreProperties>
</file>